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617390C" w:rsidR="00812529" w:rsidRDefault="00AE1799" w:rsidP="00B71A70">
      <w:pPr>
        <w:spacing w:after="0" w:line="240" w:lineRule="auto"/>
        <w:ind w:left="-720"/>
      </w:pPr>
      <w:r>
        <w:t>4</w:t>
      </w:r>
      <w:r w:rsidR="00397BD6">
        <w:t>/</w:t>
      </w:r>
      <w:r>
        <w:t>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 xml:space="preserve">열왕기상 </w:t>
      </w:r>
      <w:r w:rsidR="00850C69">
        <w:rPr>
          <w:rFonts w:ascii="NanumGothic" w:eastAsia="NanumGothic" w:hAnsi="NanumGothic"/>
          <w:b/>
        </w:rPr>
        <w:t>1-</w:t>
      </w:r>
      <w:r>
        <w:rPr>
          <w:rFonts w:ascii="NanumGothic" w:eastAsia="NanumGothic" w:hAnsi="NanumGothic"/>
          <w:b/>
        </w:rPr>
        <w:t>4</w:t>
      </w:r>
      <w:r w:rsidR="00850C69">
        <w:rPr>
          <w:rFonts w:ascii="NanumGothic" w:eastAsia="NanumGothic" w:hAnsi="NanumGothic" w:hint="eastAsia"/>
          <w:b/>
        </w:rPr>
        <w:t xml:space="preserve">장 </w:t>
      </w:r>
      <w:r w:rsidR="00EF0161">
        <w:rPr>
          <w:rFonts w:ascii="NanumGothic" w:eastAsia="NanumGothic" w:hAnsi="NanumGothic"/>
          <w:b/>
        </w:rPr>
        <w:t>(</w:t>
      </w:r>
      <w:r>
        <w:rPr>
          <w:rFonts w:ascii="NanumGothic" w:eastAsia="NanumGothic" w:hAnsi="NanumGothic" w:hint="eastAsia"/>
          <w:b/>
        </w:rPr>
        <w:t xml:space="preserve">사도행전 </w:t>
      </w:r>
      <w:r>
        <w:rPr>
          <w:rFonts w:ascii="NanumGothic" w:eastAsia="NanumGothic" w:hAnsi="NanumGothic"/>
          <w:b/>
        </w:rPr>
        <w:t>2:42-47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3FB1ECD4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AE1799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528E06A6" w:rsidR="005C79EC" w:rsidRPr="00301508" w:rsidRDefault="00AE179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열왕기상 </w:t>
            </w:r>
            <w:r w:rsidR="00850C69">
              <w:rPr>
                <w:rFonts w:ascii="NanumGothic" w:eastAsia="NanumGothic" w:hAnsi="NanumGothic" w:cs="NanumGothic"/>
                <w:sz w:val="20"/>
                <w:szCs w:val="20"/>
              </w:rPr>
              <w:t>1:1-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27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DD8CB86" w:rsidR="00812529" w:rsidRDefault="00AE179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1:28-53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8C9BCEA" w:rsidR="00812529" w:rsidRDefault="00AE179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2:1-12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FFC4C9B" w:rsidR="00812529" w:rsidRPr="006C7047" w:rsidRDefault="00AE179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3:1-15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88703DD" w:rsidR="00812529" w:rsidRDefault="00AE179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3:16-28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1B2E671D" w:rsidR="00812529" w:rsidRDefault="00AE179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4:29-34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251D85D8" w:rsidR="00812529" w:rsidRDefault="00DC55B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b/>
                <w:sz w:val="20"/>
                <w:szCs w:val="20"/>
              </w:rPr>
              <w:t>3/</w:t>
            </w:r>
            <w:r w:rsidR="00AE1799">
              <w:rPr>
                <w:rFonts w:ascii="NanumGothic" w:eastAsia="NanumGothic" w:hAnsi="NanumGothic" w:cs="NanumGothic"/>
                <w:b/>
                <w:sz w:val="20"/>
                <w:szCs w:val="20"/>
              </w:rPr>
              <w:t>31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AE1799" w:rsidRPr="00AE1799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사도행전</w:t>
            </w:r>
            <w:r w:rsidR="00AE1799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 </w:t>
            </w:r>
            <w:r w:rsidR="00AE1799">
              <w:rPr>
                <w:rFonts w:ascii="NanumGothic" w:eastAsia="NanumGothic" w:hAnsi="NanumGothic" w:cs="NanumGothic"/>
                <w:b/>
                <w:sz w:val="20"/>
                <w:szCs w:val="20"/>
              </w:rPr>
              <w:t>2:42-47</w:t>
            </w:r>
            <w:r w:rsidR="00850C69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AE1799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교회의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본질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67261D0E" w14:textId="77C7C81F" w:rsidR="00550AC3" w:rsidRPr="00296EBA" w:rsidRDefault="001A35F4" w:rsidP="00296EBA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예루살렘 교회는 </w:t>
            </w:r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 xml:space="preserve">오순절 직후 모이기 시작한 어린 교회였습니다 </w:t>
            </w:r>
            <w:r w:rsidR="00EC1ABB">
              <w:rPr>
                <w:rFonts w:ascii="NanumGothic" w:eastAsia="NanumGothic" w:hAnsi="NanumGothic"/>
                <w:sz w:val="19"/>
                <w:szCs w:val="19"/>
              </w:rPr>
              <w:t>(2:1-41)</w:t>
            </w:r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>.</w:t>
            </w:r>
            <w:r w:rsidR="00EC1AB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>그런 교회가 세상을 흔들</w:t>
            </w:r>
            <w:r w:rsidR="003979CC">
              <w:rPr>
                <w:rFonts w:ascii="NanumGothic" w:eastAsia="NanumGothic" w:hAnsi="NanumGothic" w:hint="eastAsia"/>
                <w:sz w:val="19"/>
                <w:szCs w:val="19"/>
              </w:rPr>
              <w:t>었</w:t>
            </w:r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 xml:space="preserve">습니다 </w:t>
            </w:r>
            <w:r w:rsidR="00EC1ABB">
              <w:rPr>
                <w:rFonts w:ascii="NanumGothic" w:eastAsia="NanumGothic" w:hAnsi="NanumGothic"/>
                <w:sz w:val="19"/>
                <w:szCs w:val="19"/>
              </w:rPr>
              <w:t xml:space="preserve">(43, 47). </w:t>
            </w:r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 xml:space="preserve">그럴 수 있었던 </w:t>
            </w:r>
            <w:r w:rsidR="003979CC">
              <w:rPr>
                <w:rFonts w:ascii="NanumGothic" w:eastAsia="NanumGothic" w:hAnsi="NanumGothic" w:hint="eastAsia"/>
                <w:sz w:val="19"/>
                <w:szCs w:val="19"/>
              </w:rPr>
              <w:t xml:space="preserve">근본 </w:t>
            </w:r>
            <w:bookmarkStart w:id="0" w:name="_GoBack"/>
            <w:bookmarkEnd w:id="0"/>
            <w:r w:rsidR="00EC1ABB">
              <w:rPr>
                <w:rFonts w:ascii="NanumGothic" w:eastAsia="NanumGothic" w:hAnsi="NanumGothic" w:hint="eastAsia"/>
                <w:sz w:val="19"/>
                <w:szCs w:val="19"/>
              </w:rPr>
              <w:t>동기가 무엇이었다고 생각합니까?</w:t>
            </w:r>
            <w:r w:rsidR="00EC1AB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FAE4D6A" w14:textId="4E2D07FE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9876E9" w14:textId="1BB44356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D87E985" w14:textId="77777777" w:rsidR="00296EBA" w:rsidRDefault="00296EBA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5158AA17" w:rsidR="00C60074" w:rsidRPr="00550AC3" w:rsidRDefault="00EC1ABB" w:rsidP="00550AC3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초대교회는 신앙적 기본에 충실한 모습을 보이고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그들은 무엇에 힘썼습니까(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42)?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노력과 헌신은</w:t>
            </w:r>
            <w:r w:rsidR="003979C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어떤 </w:t>
            </w:r>
            <w:r w:rsidR="003979CC">
              <w:rPr>
                <w:rFonts w:ascii="NanumGothic" w:eastAsia="NanumGothic" w:hAnsi="NanumGothic" w:hint="eastAsia"/>
                <w:sz w:val="19"/>
                <w:szCs w:val="19"/>
              </w:rPr>
              <w:t>열매를 맺었습니까(</w:t>
            </w:r>
            <w:r w:rsidR="003979CC">
              <w:rPr>
                <w:rFonts w:ascii="NanumGothic" w:eastAsia="NanumGothic" w:hAnsi="NanumGothic"/>
                <w:sz w:val="19"/>
                <w:szCs w:val="19"/>
              </w:rPr>
              <w:t>47</w:t>
            </w:r>
            <w:r w:rsidR="003979CC">
              <w:rPr>
                <w:rFonts w:ascii="NanumGothic" w:eastAsia="NanumGothic" w:hAnsi="NanumGothic" w:hint="eastAsia"/>
                <w:sz w:val="19"/>
                <w:szCs w:val="19"/>
              </w:rPr>
              <w:t>하)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5BAC89B3" w14:textId="13B93CB2" w:rsidR="000B32C0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55CD2E07" w:rsidR="00195326" w:rsidRDefault="00EC1ABB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초대교회의 예배는 어떤 균형을 이루고 있습니까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(46)? </w:t>
            </w:r>
            <w:r w:rsidR="003979CC">
              <w:rPr>
                <w:rFonts w:ascii="NanumGothic" w:eastAsia="NanumGothic" w:hAnsi="NanumGothic" w:hint="eastAsia"/>
                <w:sz w:val="20"/>
                <w:szCs w:val="20"/>
              </w:rPr>
              <w:t xml:space="preserve">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그들</w:t>
            </w:r>
            <w:r w:rsidR="003979CC">
              <w:rPr>
                <w:rFonts w:ascii="NanumGothic" w:eastAsia="NanumGothic" w:hAnsi="NanumGothic" w:hint="eastAsia"/>
                <w:sz w:val="20"/>
                <w:szCs w:val="20"/>
              </w:rPr>
              <w:t>의 배움은 어떤 조화를 보여주는 것입니까?</w:t>
            </w:r>
            <w:r w:rsidR="003979C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842AD20" w14:textId="4CFBF8BE" w:rsidR="00F97048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04DCC086" w:rsidR="000B32C0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19D10E9F" w:rsidR="004862DF" w:rsidRPr="00296EBA" w:rsidRDefault="003979CC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그들의 나눔(</w:t>
            </w:r>
            <w:r>
              <w:rPr>
                <w:rFonts w:ascii="NanumGothic" w:eastAsia="NanumGothic" w:hAnsi="NanumGothic"/>
                <w:sz w:val="20"/>
                <w:szCs w:val="20"/>
              </w:rPr>
              <w:t>koinonia/communion)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은 어떤 두 가지 특징을 보입니까?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이것이 우리에게 어떤 도전을 주어야 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4EF7FED" w14:textId="77777777" w:rsidR="00296EBA" w:rsidRPr="00296EBA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0D126D6F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1308A3F2" w:rsidR="004862DF" w:rsidRPr="00F97048" w:rsidRDefault="003979CC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그들이 </w:t>
            </w:r>
            <w:r>
              <w:rPr>
                <w:rFonts w:ascii="NanumGothic" w:eastAsia="NanumGothic" w:hAnsi="NanumGothic"/>
                <w:sz w:val="20"/>
                <w:szCs w:val="20"/>
              </w:rPr>
              <w:t>‘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날마다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’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이렇게 힘쓸 때 주님께서는 </w:t>
            </w:r>
            <w:r>
              <w:rPr>
                <w:rFonts w:ascii="NanumGothic" w:eastAsia="NanumGothic" w:hAnsi="NanumGothic"/>
                <w:sz w:val="20"/>
                <w:szCs w:val="20"/>
              </w:rPr>
              <w:t>‘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날마다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’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어떤 일을 이루셨습니까?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이것은 무엇과 무엇이 조화를 이루는 일이며,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또 우리가 어떤 그리스도인이 되어야 함을 가르쳐 주는 것입니까?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96E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C69"/>
    <w:rsid w:val="00854E22"/>
    <w:rsid w:val="0085765C"/>
    <w:rsid w:val="00857CDE"/>
    <w:rsid w:val="00874584"/>
    <w:rsid w:val="008A0CBD"/>
    <w:rsid w:val="008A3A48"/>
    <w:rsid w:val="008A4583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2019-04-01T02:46:00Z</cp:lastPrinted>
  <dcterms:created xsi:type="dcterms:W3CDTF">2019-04-01T02:08:00Z</dcterms:created>
  <dcterms:modified xsi:type="dcterms:W3CDTF">2019-04-01T02:48:00Z</dcterms:modified>
</cp:coreProperties>
</file>