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3D4FA24" w:rsidR="00812529" w:rsidRDefault="008C107E" w:rsidP="00B71A70">
      <w:pPr>
        <w:spacing w:after="0" w:line="240" w:lineRule="auto"/>
        <w:ind w:left="-720"/>
      </w:pPr>
      <w:r>
        <w:t>5</w:t>
      </w:r>
      <w:r w:rsidR="00397BD6">
        <w:t>/</w:t>
      </w:r>
      <w:r w:rsidR="004A55D9">
        <w:t>24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4A55D9">
        <w:t xml:space="preserve"> </w:t>
      </w:r>
      <w:r w:rsidR="004A55D9">
        <w:rPr>
          <w:rFonts w:ascii="NanumGothic" w:eastAsia="NanumGothic" w:hAnsi="NanumGothic" w:hint="eastAsia"/>
          <w:b/>
        </w:rPr>
        <w:t xml:space="preserve">예레미야 </w:t>
      </w:r>
      <w:r w:rsidR="004A55D9">
        <w:rPr>
          <w:rFonts w:ascii="NanumGothic" w:eastAsia="NanumGothic" w:hAnsi="NanumGothic"/>
          <w:b/>
        </w:rPr>
        <w:t>1-5</w:t>
      </w:r>
      <w:r w:rsidR="004A55D9">
        <w:rPr>
          <w:rFonts w:ascii="NanumGothic" w:eastAsia="NanumGothic" w:hAnsi="NanumGothic" w:hint="eastAsia"/>
          <w:b/>
        </w:rPr>
        <w:t>장</w:t>
      </w:r>
      <w:r w:rsidR="00850C69">
        <w:rPr>
          <w:rFonts w:ascii="NanumGothic" w:eastAsia="NanumGothic" w:hAnsi="NanumGothic" w:hint="eastAsia"/>
          <w:b/>
        </w:rPr>
        <w:t xml:space="preserve"> </w:t>
      </w:r>
      <w:r w:rsidR="00027D0F">
        <w:rPr>
          <w:rFonts w:ascii="NanumGothic" w:eastAsia="NanumGothic" w:hAnsi="NanumGothic"/>
          <w:b/>
        </w:rPr>
        <w:t>(</w:t>
      </w:r>
      <w:r w:rsidR="00A20630">
        <w:rPr>
          <w:rFonts w:ascii="NanumGothic" w:eastAsia="NanumGothic" w:hAnsi="NanumGothic" w:hint="eastAsia"/>
          <w:b/>
        </w:rPr>
        <w:t xml:space="preserve">골로새서 </w:t>
      </w:r>
      <w:r w:rsidR="00A20630">
        <w:rPr>
          <w:rFonts w:ascii="NanumGothic" w:eastAsia="NanumGothic" w:hAnsi="NanumGothic"/>
          <w:b/>
        </w:rPr>
        <w:t>3:</w:t>
      </w:r>
      <w:r w:rsidR="004A55D9">
        <w:rPr>
          <w:rFonts w:ascii="NanumGothic" w:eastAsia="NanumGothic" w:hAnsi="NanumGothic"/>
          <w:b/>
        </w:rPr>
        <w:t>22-4:</w:t>
      </w:r>
      <w:r w:rsidR="00A20630">
        <w:rPr>
          <w:rFonts w:ascii="NanumGothic" w:eastAsia="NanumGothic" w:hAnsi="NanumGothic"/>
          <w:b/>
        </w:rPr>
        <w:t>1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5B4F650C" w14:textId="4E529090" w:rsidR="00113F70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4A55D9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제목: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5681768" w14:textId="3C01E101" w:rsidR="00113F70" w:rsidRPr="00027D0F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2F21B0C4" w14:textId="77777777" w:rsidR="00027D0F" w:rsidRPr="00027D0F" w:rsidRDefault="00027D0F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342B096E" w:rsidR="005C79EC" w:rsidRPr="00301508" w:rsidRDefault="004A55D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027D0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5B7A4C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19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810AFE8" w:rsidR="00812529" w:rsidRDefault="004A55D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2:1-22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005424FB" w:rsidR="00812529" w:rsidRDefault="004A55D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3:6-4:4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5C09D599" w:rsidR="00812529" w:rsidRPr="006C7047" w:rsidRDefault="004A55D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4:19-31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8F73143" w:rsidR="00812529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D57C2F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9B975C0" w:rsidR="00812529" w:rsidRDefault="004A55D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5:1-13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4980A97" w:rsidR="00812529" w:rsidRDefault="004A55D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5:14-31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F33BD82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  <w:p w14:paraId="756C8F88" w14:textId="146F70CF" w:rsidR="005127A0" w:rsidRDefault="005127A0" w:rsidP="00B71A70">
            <w:pPr>
              <w:rPr>
                <w:rFonts w:ascii="NanumGothic" w:eastAsia="NanumGothic" w:hAnsi="NanumGothic" w:cs="NanumGothic"/>
              </w:rPr>
            </w:pPr>
          </w:p>
        </w:tc>
        <w:tc>
          <w:tcPr>
            <w:tcW w:w="5670" w:type="dxa"/>
          </w:tcPr>
          <w:p w14:paraId="72E9FCE2" w14:textId="1DA75280" w:rsidR="00812529" w:rsidRDefault="00027D0F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8A2656" w:rsidRPr="0052641E">
              <w:rPr>
                <w:rFonts w:ascii="NanumGothic" w:eastAsia="NanumGothic" w:hAnsi="NanumGothic" w:cs="NanumGothic"/>
                <w:sz w:val="20"/>
                <w:szCs w:val="20"/>
              </w:rPr>
              <w:t>/</w:t>
            </w:r>
            <w:r w:rsidR="005B7A4C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4A55D9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8A2656" w:rsidRPr="0052641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설교</w:t>
            </w:r>
            <w:r w:rsidR="00633E6C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33E6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5B7A4C" w:rsidRPr="00574415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골로새서 </w:t>
            </w:r>
            <w:r w:rsidR="005B7A4C" w:rsidRPr="00574415">
              <w:rPr>
                <w:rFonts w:ascii="NanumGothic" w:eastAsia="NanumGothic" w:hAnsi="NanumGothic" w:cs="NanumGothic"/>
                <w:b/>
                <w:sz w:val="20"/>
                <w:szCs w:val="20"/>
              </w:rPr>
              <w:t>3:</w:t>
            </w:r>
            <w:r w:rsidR="004A55D9">
              <w:rPr>
                <w:rFonts w:ascii="NanumGothic" w:eastAsia="NanumGothic" w:hAnsi="NanumGothic" w:cs="NanumGothic"/>
                <w:b/>
                <w:sz w:val="20"/>
                <w:szCs w:val="20"/>
              </w:rPr>
              <w:t>22</w:t>
            </w:r>
            <w:r w:rsidR="005B7A4C" w:rsidRPr="00574415">
              <w:rPr>
                <w:rFonts w:ascii="NanumGothic" w:eastAsia="NanumGothic" w:hAnsi="NanumGothic" w:cs="NanumGothic"/>
                <w:b/>
                <w:sz w:val="20"/>
                <w:szCs w:val="20"/>
              </w:rPr>
              <w:t>-</w:t>
            </w:r>
            <w:r w:rsidR="004A55D9">
              <w:rPr>
                <w:rFonts w:ascii="NanumGothic" w:eastAsia="NanumGothic" w:hAnsi="NanumGothic" w:cs="NanumGothic"/>
                <w:b/>
                <w:sz w:val="20"/>
                <w:szCs w:val="20"/>
              </w:rPr>
              <w:t>4:</w:t>
            </w:r>
            <w:r w:rsidR="005B7A4C" w:rsidRPr="00574415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1 </w:t>
            </w:r>
            <w:r w:rsidR="004A55D9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행복한 </w:t>
            </w:r>
            <w:r w:rsidR="004A55D9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>직장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79827E31" w14:textId="5050546C" w:rsidR="000B32C0" w:rsidRDefault="00F10F34" w:rsidP="00951B6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1. </w:t>
            </w:r>
            <w:r w:rsidR="004A55D9">
              <w:rPr>
                <w:rFonts w:ascii="NanumGothic" w:eastAsia="NanumGothic" w:hAnsi="NanumGothic" w:hint="eastAsia"/>
                <w:sz w:val="20"/>
                <w:szCs w:val="20"/>
              </w:rPr>
              <w:t xml:space="preserve">직업을 영어로 </w:t>
            </w:r>
            <w:r w:rsidR="004A55D9">
              <w:rPr>
                <w:rFonts w:ascii="NanumGothic" w:eastAsia="NanumGothic" w:hAnsi="NanumGothic"/>
                <w:sz w:val="20"/>
                <w:szCs w:val="20"/>
              </w:rPr>
              <w:t>vocation 혹은 calling</w:t>
            </w:r>
            <w:r w:rsidR="004A55D9">
              <w:rPr>
                <w:rFonts w:ascii="NanumGothic" w:eastAsia="NanumGothic" w:hAnsi="NanumGothic" w:hint="eastAsia"/>
                <w:sz w:val="20"/>
                <w:szCs w:val="20"/>
              </w:rPr>
              <w:t>이라고 부르는데,</w:t>
            </w:r>
            <w:r w:rsidR="004A55D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4A55D9">
              <w:rPr>
                <w:rFonts w:ascii="NanumGothic" w:eastAsia="NanumGothic" w:hAnsi="NanumGothic" w:hint="eastAsia"/>
                <w:sz w:val="20"/>
                <w:szCs w:val="20"/>
              </w:rPr>
              <w:t>그 의미는 무엇입니까?</w:t>
            </w:r>
            <w:r w:rsidR="004A55D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소명이라고 부를 때에는 어떤 관계와 책임을 전제로 </w:t>
            </w:r>
            <w:r w:rsidR="00115613">
              <w:rPr>
                <w:rFonts w:ascii="NanumGothic" w:eastAsia="NanumGothic" w:hAnsi="NanumGothic" w:hint="eastAsia"/>
                <w:sz w:val="20"/>
                <w:szCs w:val="20"/>
              </w:rPr>
              <w:t>한다고 생각합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E2993D3" w14:textId="11DBD232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91B7E6A" w14:textId="1977A56F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7E374C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757952" w14:textId="437C2AEC" w:rsidR="00951B60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사도 바울이 종들에게 육신의 상전에게 순종하라고 명한 </w:t>
            </w:r>
            <w:r w:rsidR="00115613">
              <w:rPr>
                <w:rFonts w:ascii="NanumGothic" w:eastAsia="NanumGothic" w:hAnsi="NanumGothic" w:hint="eastAsia"/>
                <w:sz w:val="20"/>
                <w:szCs w:val="20"/>
              </w:rPr>
              <w:t>시대적,</w:t>
            </w:r>
            <w:r w:rsidR="0011561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15613">
              <w:rPr>
                <w:rFonts w:ascii="NanumGothic" w:eastAsia="NanumGothic" w:hAnsi="NanumGothic" w:hint="eastAsia"/>
                <w:sz w:val="20"/>
                <w:szCs w:val="20"/>
              </w:rPr>
              <w:t xml:space="preserve">영적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배경은 무엇입니까?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그리고 육신의 상전이라는 표현은 또 다른 무엇을 전제로 하는 것입니까?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3F56444" w14:textId="3716EAC9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3A87F6" w14:textId="6D369F58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8BD92B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33097F6" w14:textId="4A0D544E" w:rsidR="00AB4311" w:rsidRPr="00951B60" w:rsidRDefault="00D0029D" w:rsidP="00574415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7E374C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그렇다면 육신의 상전에게 순종하는 것은 </w:t>
            </w:r>
            <w:r w:rsidR="00115613">
              <w:rPr>
                <w:rFonts w:ascii="NanumGothic" w:eastAsia="NanumGothic" w:hAnsi="NanumGothic" w:hint="eastAsia"/>
                <w:sz w:val="20"/>
                <w:szCs w:val="20"/>
              </w:rPr>
              <w:t>궁극적으로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 누구를 섬긴다는 말입니까(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>24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이는 우리가 어떤 태도로 일해야 함을 가르쳐 줍니까?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1A428326" w14:textId="411E5685" w:rsidR="00AB4311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EA0867" w14:textId="77777777" w:rsidR="00D0029D" w:rsidRDefault="00D0029D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EF78151" w14:textId="77777777" w:rsidR="00951B60" w:rsidRPr="00951B60" w:rsidRDefault="00951B60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780C4C" w14:textId="185847FE" w:rsidR="009E4C27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7E374C" w:rsidRPr="00225B3F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우리가 성실하게 일한 것에 대한 궁극적인 보상은 누구로부터 옵니까?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또 우리가 주 그리스도를 섬기는 자세로 일할 때 어떤 열매를 얻게 됩니까?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벧전 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3:15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참고)</w:t>
            </w:r>
          </w:p>
          <w:p w14:paraId="73DBC7B1" w14:textId="77777777" w:rsidR="009E4C27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E8A231" w14:textId="77777777" w:rsidR="009E4C27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4AE06ED" w14:textId="15EF2CED" w:rsidR="00AB4311" w:rsidRPr="00225B3F" w:rsidRDefault="009E4C27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5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오늘 본문은 당신의 직업관에 어떤 영향이나 교훈을 주었습니까?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우리가 일할 때 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가정,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학교,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직장 등)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어떤 소</w:t>
            </w:r>
            <w:r w:rsidR="00115613">
              <w:rPr>
                <w:rFonts w:ascii="NanumGothic" w:eastAsia="NanumGothic" w:hAnsi="NanumGothic" w:hint="eastAsia"/>
                <w:sz w:val="20"/>
                <w:szCs w:val="20"/>
              </w:rPr>
              <w:t>명과 비전</w:t>
            </w:r>
            <w:bookmarkStart w:id="0" w:name="_GoBack"/>
            <w:bookmarkEnd w:id="0"/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>을 갖고 일해야 하겠습니까?</w:t>
            </w:r>
            <w:r w:rsidR="00160139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4EF7FED" w14:textId="77777777" w:rsidR="00296EBA" w:rsidRPr="007E374C" w:rsidRDefault="00296EBA" w:rsidP="00296EBA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405D1C" w14:textId="19D32FAE" w:rsidR="004862DF" w:rsidRDefault="004862D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6FCFE9D" w14:textId="77777777" w:rsidR="008A4583" w:rsidRPr="0007203F" w:rsidRDefault="008A4583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9F76052" w14:textId="77777777" w:rsidR="0007203F" w:rsidRPr="0007203F" w:rsidRDefault="0007203F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D4D061" w14:textId="77777777" w:rsidR="00812529" w:rsidRDefault="00812529" w:rsidP="00035938">
            <w:pPr>
              <w:ind w:left="216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28CF22F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668"/>
    <w:rsid w:val="00024CA2"/>
    <w:rsid w:val="00027C3A"/>
    <w:rsid w:val="00027D0F"/>
    <w:rsid w:val="00035938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D5424"/>
    <w:rsid w:val="000F68B7"/>
    <w:rsid w:val="000F7F5E"/>
    <w:rsid w:val="00103D32"/>
    <w:rsid w:val="00106968"/>
    <w:rsid w:val="00107CE7"/>
    <w:rsid w:val="00113F70"/>
    <w:rsid w:val="00115613"/>
    <w:rsid w:val="0012735C"/>
    <w:rsid w:val="001321C1"/>
    <w:rsid w:val="001423D9"/>
    <w:rsid w:val="0015579F"/>
    <w:rsid w:val="00160139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10F12"/>
    <w:rsid w:val="00225B3F"/>
    <w:rsid w:val="0022694D"/>
    <w:rsid w:val="00230A1C"/>
    <w:rsid w:val="0023141E"/>
    <w:rsid w:val="002467D0"/>
    <w:rsid w:val="00251B68"/>
    <w:rsid w:val="002678AD"/>
    <w:rsid w:val="00271FF3"/>
    <w:rsid w:val="00296EBA"/>
    <w:rsid w:val="002B1B79"/>
    <w:rsid w:val="002B64C5"/>
    <w:rsid w:val="002C5F79"/>
    <w:rsid w:val="002D2201"/>
    <w:rsid w:val="002D5BB1"/>
    <w:rsid w:val="002E4D09"/>
    <w:rsid w:val="002E51E1"/>
    <w:rsid w:val="002F0486"/>
    <w:rsid w:val="002F04AA"/>
    <w:rsid w:val="002F22ED"/>
    <w:rsid w:val="002F2328"/>
    <w:rsid w:val="002F2627"/>
    <w:rsid w:val="002F519F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77ED6"/>
    <w:rsid w:val="00386829"/>
    <w:rsid w:val="00392DFE"/>
    <w:rsid w:val="003979CC"/>
    <w:rsid w:val="00397BD6"/>
    <w:rsid w:val="003A20AA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37E8"/>
    <w:rsid w:val="00427A16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A55D9"/>
    <w:rsid w:val="004A7B9D"/>
    <w:rsid w:val="004B6F2E"/>
    <w:rsid w:val="004C6152"/>
    <w:rsid w:val="004D1BB9"/>
    <w:rsid w:val="004D3481"/>
    <w:rsid w:val="004D4418"/>
    <w:rsid w:val="004F266E"/>
    <w:rsid w:val="00501AF7"/>
    <w:rsid w:val="005072F5"/>
    <w:rsid w:val="005127A0"/>
    <w:rsid w:val="0051538D"/>
    <w:rsid w:val="00516E83"/>
    <w:rsid w:val="00520B36"/>
    <w:rsid w:val="00520F79"/>
    <w:rsid w:val="0052641E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4415"/>
    <w:rsid w:val="00575CD1"/>
    <w:rsid w:val="00581334"/>
    <w:rsid w:val="00581DC0"/>
    <w:rsid w:val="00585104"/>
    <w:rsid w:val="00595304"/>
    <w:rsid w:val="005A0903"/>
    <w:rsid w:val="005A0F38"/>
    <w:rsid w:val="005A651E"/>
    <w:rsid w:val="005B14D3"/>
    <w:rsid w:val="005B150F"/>
    <w:rsid w:val="005B347F"/>
    <w:rsid w:val="005B7A4C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374C"/>
    <w:rsid w:val="007E49BE"/>
    <w:rsid w:val="007E6A8B"/>
    <w:rsid w:val="0080169A"/>
    <w:rsid w:val="008120D1"/>
    <w:rsid w:val="00812529"/>
    <w:rsid w:val="00817165"/>
    <w:rsid w:val="008246EE"/>
    <w:rsid w:val="008278D0"/>
    <w:rsid w:val="00835251"/>
    <w:rsid w:val="0083615D"/>
    <w:rsid w:val="008378DD"/>
    <w:rsid w:val="008379E5"/>
    <w:rsid w:val="00850C69"/>
    <w:rsid w:val="00854E22"/>
    <w:rsid w:val="0085765C"/>
    <w:rsid w:val="00857CDE"/>
    <w:rsid w:val="00874584"/>
    <w:rsid w:val="008878DE"/>
    <w:rsid w:val="008A0CBD"/>
    <w:rsid w:val="008A2656"/>
    <w:rsid w:val="008A3A48"/>
    <w:rsid w:val="008A4583"/>
    <w:rsid w:val="008A534F"/>
    <w:rsid w:val="008B11DC"/>
    <w:rsid w:val="008C107E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0CC1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45BBB"/>
    <w:rsid w:val="00951B60"/>
    <w:rsid w:val="009538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4C27"/>
    <w:rsid w:val="009E5E0A"/>
    <w:rsid w:val="009F3168"/>
    <w:rsid w:val="00A01B2E"/>
    <w:rsid w:val="00A066F8"/>
    <w:rsid w:val="00A07C1E"/>
    <w:rsid w:val="00A154DF"/>
    <w:rsid w:val="00A16D51"/>
    <w:rsid w:val="00A20630"/>
    <w:rsid w:val="00A22B4C"/>
    <w:rsid w:val="00A234FE"/>
    <w:rsid w:val="00A32C42"/>
    <w:rsid w:val="00A3668D"/>
    <w:rsid w:val="00A55EE1"/>
    <w:rsid w:val="00A620CC"/>
    <w:rsid w:val="00A801E2"/>
    <w:rsid w:val="00A81D88"/>
    <w:rsid w:val="00A85F03"/>
    <w:rsid w:val="00A86EBE"/>
    <w:rsid w:val="00A9447E"/>
    <w:rsid w:val="00A97B6D"/>
    <w:rsid w:val="00AA3F1E"/>
    <w:rsid w:val="00AB4311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9D3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0B5"/>
    <w:rsid w:val="00C066C5"/>
    <w:rsid w:val="00C13A6B"/>
    <w:rsid w:val="00C21341"/>
    <w:rsid w:val="00C41DD5"/>
    <w:rsid w:val="00C45335"/>
    <w:rsid w:val="00C60074"/>
    <w:rsid w:val="00C60972"/>
    <w:rsid w:val="00C67DF8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29D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2C5D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06EFB"/>
    <w:rsid w:val="00E13E1B"/>
    <w:rsid w:val="00E26A86"/>
    <w:rsid w:val="00E27334"/>
    <w:rsid w:val="00E37DCC"/>
    <w:rsid w:val="00E4385D"/>
    <w:rsid w:val="00E51874"/>
    <w:rsid w:val="00E72889"/>
    <w:rsid w:val="00E81824"/>
    <w:rsid w:val="00E83150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0F34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999E190F-13AD-44D7-AC0B-E60234F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6</cp:revision>
  <cp:lastPrinted>2019-04-01T02:46:00Z</cp:lastPrinted>
  <dcterms:created xsi:type="dcterms:W3CDTF">2019-05-20T19:09:00Z</dcterms:created>
  <dcterms:modified xsi:type="dcterms:W3CDTF">2019-05-21T14:37:00Z</dcterms:modified>
</cp:coreProperties>
</file>